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D8" w:rsidRPr="000A42D8" w:rsidRDefault="000A42D8" w:rsidP="000A42D8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0A42D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Консультация для родителей</w:t>
      </w:r>
      <w:r w:rsidRPr="000A42D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  <w:t>«Ваш малыш скоро пойдёт в детский сад»</w:t>
      </w:r>
    </w:p>
    <w:p w:rsidR="000A42D8" w:rsidRPr="000A42D8" w:rsidRDefault="000A42D8" w:rsidP="000A42D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0A42D8" w:rsidRPr="000A42D8" w:rsidRDefault="000A42D8" w:rsidP="000A42D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Если вы решили отдать своего ребёнка в детский сад, то постарайтесь с самого начала внушить ему, что вы поступаете так, чтобы помочь ему интереснее и насыщеннее проводить время</w:t>
      </w:r>
    </w:p>
    <w:p w:rsidR="000A42D8" w:rsidRPr="000A42D8" w:rsidRDefault="000A42D8" w:rsidP="000A42D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А чтобы поход в детский сад не стал для него психологической травмой, а напротив оказался радостным событием, ребёнка необходимо подготовить заранее к новой обстановке. Обязательно сходите в детский сад, выясните распорядок дня группы, режим питания и бытовые условия. Примерно за месяц до поступления в садик измените режим для ребёнка, максимально приблизив его к </w:t>
      </w:r>
      <w:proofErr w:type="gramStart"/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детсадовскому</w:t>
      </w:r>
      <w:proofErr w:type="gramEnd"/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. Пусть малыш привыкнет к более раннему подъёму по утрам и </w:t>
      </w:r>
      <w:proofErr w:type="gramStart"/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засыпании</w:t>
      </w:r>
      <w:proofErr w:type="gramEnd"/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вечером. Заранее подготовьте к мысли о детском садике, к тому, что он будет его посещать.</w:t>
      </w:r>
    </w:p>
    <w:p w:rsidR="000A42D8" w:rsidRPr="000A42D8" w:rsidRDefault="000A42D8" w:rsidP="000A42D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Попробуйте </w:t>
      </w:r>
      <w:proofErr w:type="gramStart"/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почаще</w:t>
      </w:r>
      <w:proofErr w:type="gramEnd"/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оставлять малыша с другими членами семьи, чтобы он привык бывать не только с вами. Приучайте своего ребёнка к контактам с другими детьми, приглашайте их в гости, общайтесь на детских площадках. Не нужно отдавать малыша в детский сад с надеждой, что там его сразу научат умываться, ходить на горшок, самостоятельно будет одеваться и раздеваться. Лучше, если ваш ребёнок будет относиться к детскому саду, как </w:t>
      </w:r>
      <w:proofErr w:type="gramStart"/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</w:t>
      </w:r>
      <w:proofErr w:type="gramEnd"/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proofErr w:type="gramStart"/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своего</w:t>
      </w:r>
      <w:proofErr w:type="gramEnd"/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рода детскому клубу, куда он идёт, чтобы играть и развлекаться в обществе сверстников. Пусть он там научиться быть коммуникабельным, контактным, общительным. Именно поэтому постарайтесь дома привить ему необходимые бытовые навыки, чтобы в детском садике у него оставалось больше времени на развитие других способностей.</w:t>
      </w:r>
    </w:p>
    <w:p w:rsidR="000A42D8" w:rsidRPr="000A42D8" w:rsidRDefault="000A42D8" w:rsidP="000A42D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Заранее познакомьтесь с воспитателями и помощником воспитателя, расскажите об особенностях вашего ребёнка, его предпочтениях и привычках.</w:t>
      </w:r>
    </w:p>
    <w:p w:rsidR="000A42D8" w:rsidRPr="000A42D8" w:rsidRDefault="000A42D8" w:rsidP="000A42D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Оставляйте своего малыша ненадолго, постепенно увеличивая время его пребывания. И он со временем увлечётся новыми игрушками и общением со сверстниками.</w:t>
      </w:r>
    </w:p>
    <w:p w:rsidR="000A42D8" w:rsidRPr="000A42D8" w:rsidRDefault="000A42D8" w:rsidP="000A42D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период адаптации больше уделяйте внимания малышу дома. Чаще берите его на руки, обнимайте и целуйте его.</w:t>
      </w:r>
    </w:p>
    <w:p w:rsidR="000A42D8" w:rsidRPr="000A42D8" w:rsidRDefault="000A42D8" w:rsidP="000A42D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Дайте ему с собой в группу любимую игрушку.</w:t>
      </w:r>
    </w:p>
    <w:p w:rsidR="000A42D8" w:rsidRPr="000A42D8" w:rsidRDefault="000A42D8" w:rsidP="000A42D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Если малыш плачет и не отпускает вас, дайте ему понять, что вы должны в любом случае уйти, но обязательно скоро придёте. Попробуйте водить малыша по очереди: с папой обычно расстаются легче.</w:t>
      </w:r>
    </w:p>
    <w:p w:rsidR="000A42D8" w:rsidRPr="000A42D8" w:rsidRDefault="000A42D8" w:rsidP="000A42D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 стойте под окнами группы и не плачьте сами, ваше состояние обязательно ему передастся.</w:t>
      </w:r>
    </w:p>
    <w:p w:rsidR="000A42D8" w:rsidRPr="000A42D8" w:rsidRDefault="000A42D8" w:rsidP="000A42D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Приходите в детский сад с малышом всегда с хорошим настроением.</w:t>
      </w:r>
    </w:p>
    <w:p w:rsidR="000A42D8" w:rsidRPr="000A42D8" w:rsidRDefault="000A42D8" w:rsidP="000A42D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A42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Помните, что малыш обязательно адаптируется к новым условиям, главное, ему помочь в этом, ведь это первый опыт, а впереди вся жизнь.</w:t>
      </w:r>
    </w:p>
    <w:p w:rsidR="004739B7" w:rsidRDefault="004739B7">
      <w:bookmarkStart w:id="0" w:name="_GoBack"/>
      <w:bookmarkEnd w:id="0"/>
    </w:p>
    <w:sectPr w:rsidR="0047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0CA1"/>
    <w:multiLevelType w:val="multilevel"/>
    <w:tmpl w:val="79B4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D8"/>
    <w:rsid w:val="000A42D8"/>
    <w:rsid w:val="0047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Эсембике</dc:creator>
  <cp:lastModifiedBy>Эсембике</cp:lastModifiedBy>
  <cp:revision>2</cp:revision>
  <dcterms:created xsi:type="dcterms:W3CDTF">2016-04-26T12:01:00Z</dcterms:created>
  <dcterms:modified xsi:type="dcterms:W3CDTF">2016-04-26T12:01:00Z</dcterms:modified>
</cp:coreProperties>
</file>